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266.6664" w:lineRule="auto"/>
        <w:rPr>
          <w:rFonts w:ascii="Georgia" w:cs="Georgia" w:eastAsia="Georgia" w:hAnsi="Georgia"/>
          <w:color w:val="374151"/>
          <w:sz w:val="46"/>
          <w:szCs w:val="46"/>
        </w:rPr>
      </w:pPr>
      <w:bookmarkStart w:colFirst="0" w:colLast="0" w:name="_1vqlxgnnc5lo" w:id="0"/>
      <w:bookmarkEnd w:id="0"/>
      <w:r w:rsidDel="00000000" w:rsidR="00000000" w:rsidRPr="00000000">
        <w:rPr>
          <w:rFonts w:ascii="Georgia" w:cs="Georgia" w:eastAsia="Georgia" w:hAnsi="Georgia"/>
          <w:color w:val="374151"/>
          <w:sz w:val="46"/>
          <w:szCs w:val="46"/>
          <w:rtl w:val="0"/>
        </w:rPr>
        <w:t xml:space="preserve">Application For Teacher Job In Private School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[LinkedIn Profile/Professional Website - Optional]</w:t>
        <w:br w:type="textWrapping"/>
        <w:t xml:space="preserve">[Date]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[Principal's Name/ Hiring Manager's Name]</w:t>
        <w:br w:type="textWrapping"/>
        <w:t xml:space="preserve">[School's Name]</w:t>
        <w:br w:type="textWrapping"/>
        <w:t xml:space="preserve">[School's Address]</w:t>
        <w:br w:type="textWrapping"/>
        <w:t xml:space="preserve">[City, State, Zip]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Dear [Principal's/Hiring Manager's Name],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I am writing to express my interest in the [Specific Position] at [School's Name], as advertised on [Where You Found the Job Posting]. With a [Your Degree] in [Your Major] from [Your University] and [Number of Years] years of experience in [Teaching/Related Field], I am excited about the opportunity to contribute to your esteemed faculty.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In my current role at [Your Current or Previous School], I have [Mention a Significant Achievement or Experience]. My approach to education involves [Briefly Describe Your Teaching Philosophy or Method]. I am particularly skilled in [Mention Any Special Skills or Areas of Expertise], which I believe aligns well with [School's Name]'s focus on [Mention Any Known School Program or Teaching Approach].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I am impressed by [School's Name]'s commitment to [Mention Something Notable About the School, like Inclusive Education, Innovative Programs, etc.]. I am enthusiastic about the prospect of bringing my [Mention Specific Skills or Experiences] to your school and collaborating with your team to foster an engaging and supportive learning environment.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Enclosed is my resume, which provides further details about my professional journey. I look forward to the opportunity to discuss how my experience and passion for teaching align with the needs of your school. Thank you for considering my application.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33333"/>
          <w:sz w:val="24"/>
          <w:szCs w:val="24"/>
        </w:rPr>
      </w:pPr>
      <w:bookmarkStart w:colFirst="0" w:colLast="0" w:name="_uylkimsn0wve" w:id="1"/>
      <w:bookmarkEnd w:id="1"/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b w:val="0"/>
          <w:color w:val="374151"/>
          <w:sz w:val="24"/>
          <w:szCs w:val="24"/>
        </w:rPr>
      </w:pPr>
      <w:bookmarkStart w:colFirst="0" w:colLast="0" w:name="_uxy1csc8s0nk" w:id="2"/>
      <w:bookmarkEnd w:id="2"/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[Attachment: Resume]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color w:val="66666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ffd966"/>
          <w:rtl w:val="0"/>
        </w:rPr>
        <w:t xml:space="preserve">Copyright @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Examples.com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91450" cy="1063777"/>
          <wp:effectExtent b="0" l="0" r="0" t="0"/>
          <wp:wrapSquare wrapText="bothSides" distB="0" distT="0" distL="0" distR="0"/>
          <wp:docPr descr="footer graphic" id="3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footer graphic" id="1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2" name="image5.png"/>
          <a:graphic>
            <a:graphicData uri="http://schemas.openxmlformats.org/drawingml/2006/picture">
              <pic:pic>
                <pic:nvPicPr>
                  <pic:cNvPr descr="corner graphic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1"/>
      <w:rPr>
        <w:color w:val="000000"/>
      </w:rPr>
    </w:pPr>
    <w:bookmarkStart w:colFirst="0" w:colLast="0" w:name="_5z6dqf94hyll" w:id="3"/>
    <w:bookmarkEnd w:id="3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4" name="image6.png"/>
          <a:graphic>
            <a:graphicData uri="http://schemas.openxmlformats.org/drawingml/2006/picture">
              <pic:pic>
                <pic:nvPicPr>
                  <pic:cNvPr descr="Corner graphic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examples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